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30" w:rsidRDefault="00B1136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-1443990</wp:posOffset>
            </wp:positionV>
            <wp:extent cx="7771130" cy="11077575"/>
            <wp:effectExtent l="19050" t="0" r="1270" b="0"/>
            <wp:wrapNone/>
            <wp:docPr id="17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8C6" w:rsidRDefault="00BB38C6">
      <w:pPr>
        <w:rPr>
          <w:lang w:val="en-US"/>
        </w:rPr>
      </w:pPr>
    </w:p>
    <w:p w:rsidR="007739C9" w:rsidRPr="00E270CF" w:rsidRDefault="00BB38C6">
      <w:r>
        <w:rPr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11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овместная деятельность родителей и детей.&#10;Творческая мастерская&#10;&quot;Умелые ручки&quot;"/>
          </v:shape>
        </w:pict>
      </w:r>
    </w:p>
    <w:p w:rsidR="007739C9" w:rsidRPr="007739C9" w:rsidRDefault="007739C9"/>
    <w:p w:rsidR="00BB38C6" w:rsidRDefault="00BB38C6" w:rsidP="00BB38C6">
      <w:pPr>
        <w:tabs>
          <w:tab w:val="left" w:pos="6390"/>
        </w:tabs>
        <w:jc w:val="center"/>
        <w:rPr>
          <w:rFonts w:ascii="Times New Roman" w:hAnsi="Times New Roman" w:cs="Times New Roman"/>
          <w:i/>
          <w:color w:val="0070C0"/>
          <w:sz w:val="36"/>
        </w:rPr>
      </w:pPr>
      <w:r>
        <w:rPr>
          <w:rFonts w:ascii="Times New Roman" w:hAnsi="Times New Roman" w:cs="Times New Roman"/>
          <w:i/>
          <w:color w:val="0070C0"/>
          <w:sz w:val="36"/>
        </w:rPr>
        <w:t>«</w:t>
      </w:r>
      <w:r w:rsidRPr="00BB38C6">
        <w:rPr>
          <w:rFonts w:ascii="Times New Roman" w:hAnsi="Times New Roman" w:cs="Times New Roman"/>
          <w:i/>
          <w:color w:val="0070C0"/>
          <w:sz w:val="36"/>
        </w:rPr>
        <w:t>Волшебный мир оригами</w:t>
      </w:r>
      <w:r>
        <w:rPr>
          <w:rFonts w:ascii="Times New Roman" w:hAnsi="Times New Roman" w:cs="Times New Roman"/>
          <w:i/>
          <w:color w:val="0070C0"/>
          <w:sz w:val="36"/>
        </w:rPr>
        <w:t>»</w:t>
      </w:r>
    </w:p>
    <w:p w:rsidR="00BB38C6" w:rsidRDefault="00BB38C6" w:rsidP="00BB38C6">
      <w:pPr>
        <w:tabs>
          <w:tab w:val="left" w:pos="6390"/>
        </w:tabs>
        <w:jc w:val="center"/>
        <w:rPr>
          <w:rFonts w:ascii="Times New Roman" w:hAnsi="Times New Roman" w:cs="Times New Roman"/>
          <w:i/>
          <w:color w:val="0070C0"/>
          <w:sz w:val="36"/>
        </w:rPr>
      </w:pPr>
      <w:r>
        <w:rPr>
          <w:rFonts w:ascii="Times New Roman" w:hAnsi="Times New Roman" w:cs="Times New Roman"/>
          <w:i/>
          <w:color w:val="0070C0"/>
          <w:sz w:val="36"/>
        </w:rPr>
        <w:t>Группа № 12 «Весёлые нотки»</w:t>
      </w:r>
    </w:p>
    <w:p w:rsidR="00BB38C6" w:rsidRDefault="00BB38C6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B38C6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 xml:space="preserve">ществует много приёмов работы по развитию мелкой моторики </w:t>
      </w:r>
      <w:r w:rsidR="001C3C70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BB38C6" w:rsidRDefault="00BB38C6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Оригами является одним из них и самым интересным для 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44E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могут использовать результат своей работы как игрушку.</w:t>
      </w:r>
      <w:r w:rsidR="00606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создании поделки в этой технике,</w:t>
      </w:r>
      <w:r w:rsidR="00606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разнооб</w:t>
      </w:r>
      <w:r w:rsidR="0060644E">
        <w:rPr>
          <w:rFonts w:ascii="Times New Roman" w:hAnsi="Times New Roman" w:cs="Times New Roman"/>
          <w:sz w:val="28"/>
          <w:szCs w:val="28"/>
        </w:rPr>
        <w:t>разные движения выполняются обеи</w:t>
      </w:r>
      <w:r>
        <w:rPr>
          <w:rFonts w:ascii="Times New Roman" w:hAnsi="Times New Roman" w:cs="Times New Roman"/>
          <w:sz w:val="28"/>
          <w:szCs w:val="28"/>
        </w:rPr>
        <w:t>ми руками</w:t>
      </w:r>
      <w:r w:rsidR="0060644E">
        <w:rPr>
          <w:rFonts w:ascii="Times New Roman" w:hAnsi="Times New Roman" w:cs="Times New Roman"/>
          <w:sz w:val="28"/>
          <w:szCs w:val="28"/>
        </w:rPr>
        <w:t xml:space="preserve">, всеми пальчиками, требуют усилий, нажима. В процессе складывания </w:t>
      </w:r>
      <w:r w:rsidR="001C3C70">
        <w:rPr>
          <w:rFonts w:ascii="Times New Roman" w:hAnsi="Times New Roman" w:cs="Times New Roman"/>
          <w:sz w:val="28"/>
          <w:szCs w:val="28"/>
        </w:rPr>
        <w:t>фигур оригами дети смогут легко ориентироваться в пространстве и на листе бумаги, делить целое  на части, что необходимо детям дошкольного возраста.</w:t>
      </w:r>
    </w:p>
    <w:p w:rsidR="001C3C70" w:rsidRDefault="001C3C70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Эти занятия актуальны на сегодняшний момент, так как у современных детей отмечаются эмоциональные перегрузки, недоразвитие мелкой моторики рук.</w:t>
      </w:r>
    </w:p>
    <w:p w:rsidR="001C3C70" w:rsidRDefault="001C3C70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739C9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7739C9">
        <w:rPr>
          <w:rFonts w:ascii="Times New Roman" w:hAnsi="Times New Roman" w:cs="Times New Roman"/>
          <w:sz w:val="28"/>
          <w:szCs w:val="28"/>
        </w:rPr>
        <w:t xml:space="preserve"> года, дети вместе с родителями </w:t>
      </w:r>
      <w:r w:rsidR="0060644E">
        <w:rPr>
          <w:rFonts w:ascii="Times New Roman" w:hAnsi="Times New Roman" w:cs="Times New Roman"/>
          <w:sz w:val="28"/>
          <w:szCs w:val="28"/>
        </w:rPr>
        <w:t>мастерили замечательные поделки из бумаги в технике  «оригами»</w:t>
      </w:r>
      <w:r w:rsidR="007739C9">
        <w:rPr>
          <w:rFonts w:ascii="Times New Roman" w:hAnsi="Times New Roman" w:cs="Times New Roman"/>
          <w:sz w:val="28"/>
          <w:szCs w:val="28"/>
        </w:rPr>
        <w:t>.</w:t>
      </w:r>
    </w:p>
    <w:p w:rsidR="0060644E" w:rsidRDefault="007739C9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проходила 1раз в квартал.</w:t>
      </w: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437E39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37E3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-1784350</wp:posOffset>
            </wp:positionV>
            <wp:extent cx="7771130" cy="11077575"/>
            <wp:effectExtent l="19050" t="0" r="1270" b="0"/>
            <wp:wrapNone/>
            <wp:docPr id="21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-549910</wp:posOffset>
            </wp:positionV>
            <wp:extent cx="4229100" cy="3171825"/>
            <wp:effectExtent l="266700" t="247650" r="247650" b="200025"/>
            <wp:wrapNone/>
            <wp:docPr id="2" name="Рисунок 1" descr="CYrhZqik7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rhZqik7w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60644E">
      <w:pPr>
        <w:tabs>
          <w:tab w:val="left" w:pos="63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270CF" w:rsidRPr="00E270CF" w:rsidRDefault="00A646D8" w:rsidP="00E27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-618490</wp:posOffset>
            </wp:positionV>
            <wp:extent cx="2105025" cy="1390650"/>
            <wp:effectExtent l="133350" t="209550" r="123825" b="190500"/>
            <wp:wrapNone/>
            <wp:docPr id="11" name="Рисунок 10" descr="img_5a15a4c1b3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a15a4c1b33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663456">
                      <a:off x="0" y="0"/>
                      <a:ext cx="210502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70CF" w:rsidRPr="00E270CF" w:rsidRDefault="00437E39" w:rsidP="00E270CF">
      <w:pPr>
        <w:rPr>
          <w:rFonts w:ascii="Times New Roman" w:hAnsi="Times New Roman" w:cs="Times New Roman"/>
          <w:sz w:val="28"/>
          <w:szCs w:val="28"/>
        </w:rPr>
      </w:pPr>
      <w:r w:rsidRPr="00437E3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-16163290</wp:posOffset>
            </wp:positionV>
            <wp:extent cx="7771130" cy="11077575"/>
            <wp:effectExtent l="19050" t="0" r="1270" b="0"/>
            <wp:wrapNone/>
            <wp:docPr id="20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0CF" w:rsidRP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E270CF" w:rsidRPr="00E270CF" w:rsidRDefault="00A646D8" w:rsidP="00E27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-400050</wp:posOffset>
            </wp:positionV>
            <wp:extent cx="4257675" cy="3190875"/>
            <wp:effectExtent l="266700" t="247650" r="238125" b="200025"/>
            <wp:wrapNone/>
            <wp:docPr id="1" name="Рисунок 0" descr="ukmmjVixU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mmjVixUn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270CF" w:rsidRP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E270CF" w:rsidRP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E270CF" w:rsidRP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E270CF" w:rsidRPr="00E270CF" w:rsidRDefault="00437E39" w:rsidP="00E270CF">
      <w:pPr>
        <w:rPr>
          <w:rFonts w:ascii="Times New Roman" w:hAnsi="Times New Roman" w:cs="Times New Roman"/>
          <w:sz w:val="28"/>
          <w:szCs w:val="28"/>
        </w:rPr>
      </w:pPr>
      <w:r w:rsidRPr="00437E3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-18336260</wp:posOffset>
            </wp:positionV>
            <wp:extent cx="7771130" cy="11077575"/>
            <wp:effectExtent l="19050" t="0" r="1270" b="0"/>
            <wp:wrapNone/>
            <wp:docPr id="19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0CF" w:rsidRP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E270CF">
      <w:pPr>
        <w:rPr>
          <w:rFonts w:ascii="Times New Roman" w:hAnsi="Times New Roman" w:cs="Times New Roman"/>
          <w:sz w:val="28"/>
          <w:szCs w:val="28"/>
        </w:rPr>
      </w:pPr>
    </w:p>
    <w:p w:rsidR="007739C9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70CF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E270CF" w:rsidRDefault="00437E39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-758190</wp:posOffset>
            </wp:positionV>
            <wp:extent cx="7771130" cy="11077575"/>
            <wp:effectExtent l="19050" t="0" r="1270" b="0"/>
            <wp:wrapNone/>
            <wp:docPr id="23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0CF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</w:p>
    <w:p w:rsidR="00D115D1" w:rsidRDefault="00D115D1" w:rsidP="00E270CF">
      <w:pPr>
        <w:tabs>
          <w:tab w:val="left" w:pos="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-396875</wp:posOffset>
            </wp:positionV>
            <wp:extent cx="4381500" cy="3286125"/>
            <wp:effectExtent l="247650" t="247650" r="228600" b="200025"/>
            <wp:wrapNone/>
            <wp:docPr id="3" name="Рисунок 2" descr="r4xMNsQWp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xMNsQWpz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-464820</wp:posOffset>
            </wp:positionV>
            <wp:extent cx="2571750" cy="1933575"/>
            <wp:effectExtent l="209550" t="285750" r="190500" b="276225"/>
            <wp:wrapNone/>
            <wp:docPr id="6" name="Рисунок 4" descr="ya-MoGJ3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-MoGJ3S6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509373">
                      <a:off x="0" y="0"/>
                      <a:ext cx="25717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-474980</wp:posOffset>
            </wp:positionV>
            <wp:extent cx="4420235" cy="3317875"/>
            <wp:effectExtent l="247650" t="247650" r="227965" b="206375"/>
            <wp:wrapNone/>
            <wp:docPr id="4" name="Рисунок 3" descr="0KYj_WM6K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Yj_WM6Kv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317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P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E270CF" w:rsidRDefault="00E270CF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Default="00437E39" w:rsidP="00D1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-548640</wp:posOffset>
            </wp:positionV>
            <wp:extent cx="7771130" cy="11077575"/>
            <wp:effectExtent l="19050" t="0" r="1270" b="0"/>
            <wp:wrapNone/>
            <wp:docPr id="25" name="Рисунок 1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1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D1" w:rsidRDefault="00D115D1" w:rsidP="00D115D1">
      <w:pPr>
        <w:rPr>
          <w:rFonts w:ascii="Times New Roman" w:hAnsi="Times New Roman" w:cs="Times New Roman"/>
          <w:sz w:val="28"/>
          <w:szCs w:val="28"/>
        </w:rPr>
      </w:pPr>
    </w:p>
    <w:p w:rsidR="00D115D1" w:rsidRDefault="005747A5" w:rsidP="00D1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-396875</wp:posOffset>
            </wp:positionV>
            <wp:extent cx="3533775" cy="2647950"/>
            <wp:effectExtent l="285750" t="247650" r="257175" b="209550"/>
            <wp:wrapNone/>
            <wp:docPr id="9" name="Рисунок 8" descr="O9-acZw-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-acZw-rB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115D1" w:rsidRPr="00D115D1" w:rsidRDefault="005747A5" w:rsidP="00D11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2079625</wp:posOffset>
            </wp:positionV>
            <wp:extent cx="3364230" cy="2524125"/>
            <wp:effectExtent l="285750" t="247650" r="255270" b="219075"/>
            <wp:wrapNone/>
            <wp:docPr id="8" name="Рисунок 7" descr="GWhHNTlg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hHNTlgpi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F0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4794250</wp:posOffset>
            </wp:positionV>
            <wp:extent cx="4572000" cy="3067050"/>
            <wp:effectExtent l="266700" t="247650" r="247650" b="209550"/>
            <wp:wrapNone/>
            <wp:docPr id="10" name="Рисунок 9" descr="P-uoqpoRn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uoqpoRnS0.jpg"/>
                    <pic:cNvPicPr/>
                  </pic:nvPicPr>
                  <pic:blipFill>
                    <a:blip r:embed="rId13" cstate="print"/>
                    <a:srcRect l="13950" t="11966" r="9086" b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D115D1" w:rsidRPr="00D115D1" w:rsidSect="00DC0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38C6"/>
    <w:rsid w:val="0014040B"/>
    <w:rsid w:val="001C3C70"/>
    <w:rsid w:val="002F0548"/>
    <w:rsid w:val="0039082D"/>
    <w:rsid w:val="00437E39"/>
    <w:rsid w:val="005747A5"/>
    <w:rsid w:val="0060644E"/>
    <w:rsid w:val="007739C9"/>
    <w:rsid w:val="00A646D8"/>
    <w:rsid w:val="00B11360"/>
    <w:rsid w:val="00BB38C6"/>
    <w:rsid w:val="00D115D1"/>
    <w:rsid w:val="00DC0830"/>
    <w:rsid w:val="00E27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2021-04-18T14:55:00Z</cp:lastPrinted>
  <dcterms:created xsi:type="dcterms:W3CDTF">2021-04-18T13:01:00Z</dcterms:created>
  <dcterms:modified xsi:type="dcterms:W3CDTF">2021-04-18T15:00:00Z</dcterms:modified>
</cp:coreProperties>
</file>